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95F6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4621F8BA" w14:textId="77777777" w:rsidR="008F6BED" w:rsidRPr="00293CA5" w:rsidRDefault="008F6BED" w:rsidP="008F6BED">
      <w:pPr>
        <w:rPr>
          <w:rFonts w:cs="Arial"/>
          <w:szCs w:val="24"/>
        </w:rPr>
      </w:pPr>
    </w:p>
    <w:p w14:paraId="204FC2CD" w14:textId="77777777" w:rsidR="008F6BED" w:rsidRPr="00293CA5" w:rsidRDefault="008F6BED" w:rsidP="008F6BED">
      <w:pPr>
        <w:rPr>
          <w:rFonts w:cs="Arial"/>
          <w:szCs w:val="24"/>
        </w:rPr>
      </w:pPr>
    </w:p>
    <w:p w14:paraId="2EF0F409" w14:textId="77777777" w:rsidR="008F6BED" w:rsidRPr="00C75BEA" w:rsidRDefault="008F6BED" w:rsidP="008F6BED">
      <w:pPr>
        <w:rPr>
          <w:rFonts w:cs="Arial"/>
          <w:szCs w:val="24"/>
        </w:rPr>
      </w:pPr>
    </w:p>
    <w:p w14:paraId="6CCED4A2" w14:textId="77777777" w:rsidR="008F6BED" w:rsidRPr="00C75BEA" w:rsidRDefault="008F6BED" w:rsidP="008F6BED">
      <w:pPr>
        <w:rPr>
          <w:rFonts w:cs="Arial"/>
          <w:szCs w:val="24"/>
        </w:rPr>
      </w:pPr>
    </w:p>
    <w:p w14:paraId="55C0431C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N</w:t>
      </w:r>
      <w:r w:rsidR="008E4021">
        <w:rPr>
          <w:rFonts w:cs="Arial"/>
          <w:szCs w:val="24"/>
        </w:rPr>
        <w:t>ame</w:t>
      </w:r>
    </w:p>
    <w:p w14:paraId="4BDB778A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Organization</w:t>
      </w:r>
    </w:p>
    <w:p w14:paraId="3D85D854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Address1</w:t>
      </w:r>
    </w:p>
    <w:p w14:paraId="14DF9AB5" w14:textId="77777777" w:rsidR="00596C8D" w:rsidRPr="00596C8D" w:rsidRDefault="00596C8D" w:rsidP="00596C8D">
      <w:pPr>
        <w:rPr>
          <w:rFonts w:cs="Arial"/>
          <w:szCs w:val="24"/>
        </w:rPr>
      </w:pPr>
      <w:r w:rsidRPr="00596C8D">
        <w:rPr>
          <w:rFonts w:cs="Arial"/>
          <w:szCs w:val="24"/>
        </w:rPr>
        <w:t>APO AE [or City, State] ZIP Code</w:t>
      </w:r>
    </w:p>
    <w:p w14:paraId="7DF75A37" w14:textId="77777777" w:rsidR="008F6BED" w:rsidRPr="00C75BEA" w:rsidRDefault="008F6BED" w:rsidP="008F6BED">
      <w:pPr>
        <w:rPr>
          <w:rFonts w:cs="Arial"/>
          <w:szCs w:val="24"/>
        </w:rPr>
      </w:pPr>
    </w:p>
    <w:p w14:paraId="154CDC41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Dear NAME:</w:t>
      </w:r>
    </w:p>
    <w:p w14:paraId="40AA6F39" w14:textId="77777777" w:rsidR="008F6BED" w:rsidRPr="00C75BEA" w:rsidRDefault="008F6BED" w:rsidP="008F6BED">
      <w:pPr>
        <w:rPr>
          <w:rFonts w:cs="Arial"/>
          <w:szCs w:val="24"/>
        </w:rPr>
      </w:pPr>
    </w:p>
    <w:p w14:paraId="6579ADBA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080AB87A" w14:textId="77777777" w:rsidR="008F6BED" w:rsidRPr="00C75BEA" w:rsidRDefault="008F6BED" w:rsidP="008F6BED">
      <w:pPr>
        <w:rPr>
          <w:rFonts w:cs="Arial"/>
          <w:szCs w:val="24"/>
        </w:rPr>
      </w:pPr>
    </w:p>
    <w:p w14:paraId="1E53D61F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14A26C6" w14:textId="77777777" w:rsidR="008F6BED" w:rsidRPr="00C75BEA" w:rsidRDefault="008F6BED" w:rsidP="008F6BED">
      <w:pPr>
        <w:rPr>
          <w:rFonts w:cs="Arial"/>
          <w:szCs w:val="24"/>
        </w:rPr>
      </w:pPr>
    </w:p>
    <w:p w14:paraId="64BE46A8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72A974DE" w14:textId="77777777" w:rsidR="002B2C8C" w:rsidRPr="00C75BEA" w:rsidRDefault="002B2C8C" w:rsidP="008F6BED">
      <w:pPr>
        <w:rPr>
          <w:rFonts w:cs="Arial"/>
          <w:szCs w:val="24"/>
        </w:rPr>
      </w:pPr>
    </w:p>
    <w:p w14:paraId="69F560AE" w14:textId="77777777" w:rsidR="008F6BED" w:rsidRPr="00C75BEA" w:rsidRDefault="008F6BED" w:rsidP="008F6BED">
      <w:pPr>
        <w:rPr>
          <w:rFonts w:cs="Arial"/>
          <w:szCs w:val="24"/>
        </w:rPr>
      </w:pPr>
    </w:p>
    <w:p w14:paraId="058AF31E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A15723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3E9D7BB3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3A9F458A" w14:textId="77777777" w:rsidR="002B2C8C" w:rsidRPr="00C75BEA" w:rsidRDefault="002B2C8C" w:rsidP="008F6BED">
      <w:pPr>
        <w:rPr>
          <w:rFonts w:cs="Arial"/>
          <w:szCs w:val="24"/>
        </w:rPr>
      </w:pPr>
    </w:p>
    <w:p w14:paraId="0B3B8BDD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067150C4" w14:textId="77777777" w:rsidR="002B2C8C" w:rsidRPr="00C75BEA" w:rsidRDefault="002B2C8C" w:rsidP="008F6BED">
      <w:pPr>
        <w:rPr>
          <w:rFonts w:cs="Arial"/>
          <w:szCs w:val="24"/>
        </w:rPr>
      </w:pPr>
    </w:p>
    <w:p w14:paraId="44341A83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1DE9ECFB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2352769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C35B2E6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31CED87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7D15B4A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F542E4">
        <w:rPr>
          <w:rFonts w:cs="Arial"/>
          <w:szCs w:val="24"/>
        </w:rPr>
        <w:t>Ronald R. Ragin</w:t>
      </w:r>
    </w:p>
    <w:p w14:paraId="75A7FA79" w14:textId="499E4431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69169A">
        <w:rPr>
          <w:rFonts w:cs="Arial"/>
          <w:szCs w:val="24"/>
        </w:rPr>
        <w:t>Major</w:t>
      </w:r>
      <w:r w:rsidR="0059343A" w:rsidRPr="00C75BEA">
        <w:rPr>
          <w:rFonts w:cs="Arial"/>
          <w:szCs w:val="24"/>
        </w:rPr>
        <w:t xml:space="preserve"> </w:t>
      </w:r>
      <w:r w:rsidRPr="00C75BEA">
        <w:rPr>
          <w:rFonts w:cs="Arial"/>
          <w:szCs w:val="24"/>
        </w:rPr>
        <w:t>General, U.S. Army</w:t>
      </w:r>
    </w:p>
    <w:p w14:paraId="4840F6EE" w14:textId="77777777" w:rsidR="001D27F7" w:rsidRDefault="00AB79B3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FA44FB">
        <w:rPr>
          <w:rFonts w:cs="Arial"/>
          <w:szCs w:val="24"/>
        </w:rPr>
        <w:t>er</w:t>
      </w:r>
      <w:r w:rsidR="00687C9B">
        <w:rPr>
          <w:rFonts w:cs="Arial"/>
          <w:szCs w:val="24"/>
        </w:rPr>
        <w:t>, Sustainment</w:t>
      </w:r>
    </w:p>
    <w:p w14:paraId="7F4DF5C7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6CDAD404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2204A00E" w14:textId="77777777" w:rsidR="00FA44FB" w:rsidRPr="00C75BEA" w:rsidRDefault="00FA44FB" w:rsidP="008F6BED">
      <w:pPr>
        <w:tabs>
          <w:tab w:val="left" w:pos="4680"/>
        </w:tabs>
        <w:rPr>
          <w:rFonts w:cs="Arial"/>
          <w:szCs w:val="24"/>
        </w:rPr>
      </w:pPr>
    </w:p>
    <w:sectPr w:rsidR="00FA44FB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4691" w14:textId="77777777" w:rsidR="00976867" w:rsidRDefault="00976867" w:rsidP="00A03660">
      <w:r>
        <w:separator/>
      </w:r>
    </w:p>
  </w:endnote>
  <w:endnote w:type="continuationSeparator" w:id="0">
    <w:p w14:paraId="7A540E22" w14:textId="77777777" w:rsidR="00976867" w:rsidRDefault="0097686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1C28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1767" w14:textId="77777777" w:rsidR="00976867" w:rsidRDefault="00976867" w:rsidP="00A03660">
      <w:r>
        <w:separator/>
      </w:r>
    </w:p>
  </w:footnote>
  <w:footnote w:type="continuationSeparator" w:id="0">
    <w:p w14:paraId="11C21F02" w14:textId="77777777" w:rsidR="00976867" w:rsidRDefault="0097686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596A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3F55B110" wp14:editId="55767AE4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49B417CA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7425C9">
      <w:rPr>
        <w:rFonts w:cs="Arial"/>
        <w:b/>
        <w:bCs/>
        <w:kern w:val="16"/>
        <w:sz w:val="16"/>
        <w:szCs w:val="16"/>
      </w:rPr>
      <w:t xml:space="preserve"> </w:t>
    </w:r>
    <w:r w:rsidR="00B1532B">
      <w:rPr>
        <w:rFonts w:cs="Arial"/>
        <w:b/>
        <w:bCs/>
        <w:kern w:val="16"/>
        <w:sz w:val="16"/>
        <w:szCs w:val="16"/>
      </w:rPr>
      <w:t>AND</w:t>
    </w:r>
    <w:r w:rsidR="007425C9">
      <w:rPr>
        <w:rFonts w:cs="Arial"/>
        <w:b/>
        <w:bCs/>
        <w:kern w:val="16"/>
        <w:sz w:val="16"/>
        <w:szCs w:val="16"/>
      </w:rPr>
      <w:t xml:space="preserve"> AFRICA</w:t>
    </w:r>
  </w:p>
  <w:p w14:paraId="1D0189F6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5F165338" w14:textId="53B06CE7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596C8D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F14C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1246B1E0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3D2299DE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7375BC07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06BB4558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95"/>
    <w:rsid w:val="000008B5"/>
    <w:rsid w:val="00015AB3"/>
    <w:rsid w:val="00020DFE"/>
    <w:rsid w:val="00027E21"/>
    <w:rsid w:val="00044AA9"/>
    <w:rsid w:val="00046EC1"/>
    <w:rsid w:val="0006399F"/>
    <w:rsid w:val="00086DB5"/>
    <w:rsid w:val="00092F2F"/>
    <w:rsid w:val="000E4300"/>
    <w:rsid w:val="00105A80"/>
    <w:rsid w:val="0012745F"/>
    <w:rsid w:val="001656CB"/>
    <w:rsid w:val="001D27F7"/>
    <w:rsid w:val="001F26D4"/>
    <w:rsid w:val="002052C5"/>
    <w:rsid w:val="00216F25"/>
    <w:rsid w:val="002201B6"/>
    <w:rsid w:val="00220CCA"/>
    <w:rsid w:val="00293CA5"/>
    <w:rsid w:val="00295C17"/>
    <w:rsid w:val="002A3736"/>
    <w:rsid w:val="002B2C8C"/>
    <w:rsid w:val="002C0979"/>
    <w:rsid w:val="00305A09"/>
    <w:rsid w:val="00393B23"/>
    <w:rsid w:val="003D2AD5"/>
    <w:rsid w:val="00473233"/>
    <w:rsid w:val="00487F2F"/>
    <w:rsid w:val="004903A5"/>
    <w:rsid w:val="004A3C47"/>
    <w:rsid w:val="004E36E6"/>
    <w:rsid w:val="00571BB6"/>
    <w:rsid w:val="00573336"/>
    <w:rsid w:val="0059343A"/>
    <w:rsid w:val="00596C8D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87C9B"/>
    <w:rsid w:val="0069169A"/>
    <w:rsid w:val="006C4630"/>
    <w:rsid w:val="006E05DB"/>
    <w:rsid w:val="007072BB"/>
    <w:rsid w:val="00715BFE"/>
    <w:rsid w:val="007210D9"/>
    <w:rsid w:val="00725709"/>
    <w:rsid w:val="007425C9"/>
    <w:rsid w:val="007971FF"/>
    <w:rsid w:val="008018A6"/>
    <w:rsid w:val="00806AAE"/>
    <w:rsid w:val="00816A4A"/>
    <w:rsid w:val="008256B8"/>
    <w:rsid w:val="00844067"/>
    <w:rsid w:val="0086536F"/>
    <w:rsid w:val="0088250E"/>
    <w:rsid w:val="008D409E"/>
    <w:rsid w:val="008E22B1"/>
    <w:rsid w:val="008E4021"/>
    <w:rsid w:val="008F6BED"/>
    <w:rsid w:val="00903F88"/>
    <w:rsid w:val="00915884"/>
    <w:rsid w:val="00916178"/>
    <w:rsid w:val="00955914"/>
    <w:rsid w:val="00976867"/>
    <w:rsid w:val="009B5905"/>
    <w:rsid w:val="00A03660"/>
    <w:rsid w:val="00A0538A"/>
    <w:rsid w:val="00A15723"/>
    <w:rsid w:val="00AB6803"/>
    <w:rsid w:val="00AB79B3"/>
    <w:rsid w:val="00B1532B"/>
    <w:rsid w:val="00B306C1"/>
    <w:rsid w:val="00B415CE"/>
    <w:rsid w:val="00B4308B"/>
    <w:rsid w:val="00B50780"/>
    <w:rsid w:val="00B90A7D"/>
    <w:rsid w:val="00B94071"/>
    <w:rsid w:val="00BC3427"/>
    <w:rsid w:val="00BD0292"/>
    <w:rsid w:val="00C06E95"/>
    <w:rsid w:val="00C158AD"/>
    <w:rsid w:val="00C52FB8"/>
    <w:rsid w:val="00C669DF"/>
    <w:rsid w:val="00C75BEA"/>
    <w:rsid w:val="00CC7F6D"/>
    <w:rsid w:val="00CD0994"/>
    <w:rsid w:val="00CE16EF"/>
    <w:rsid w:val="00CE5019"/>
    <w:rsid w:val="00D44C49"/>
    <w:rsid w:val="00D53A1E"/>
    <w:rsid w:val="00D8676B"/>
    <w:rsid w:val="00D970DD"/>
    <w:rsid w:val="00E04597"/>
    <w:rsid w:val="00E265FC"/>
    <w:rsid w:val="00E37987"/>
    <w:rsid w:val="00E87890"/>
    <w:rsid w:val="00EB6A70"/>
    <w:rsid w:val="00EF14E1"/>
    <w:rsid w:val="00F4168A"/>
    <w:rsid w:val="00F542E4"/>
    <w:rsid w:val="00F57BE8"/>
    <w:rsid w:val="00F62679"/>
    <w:rsid w:val="00F62FF0"/>
    <w:rsid w:val="00F72AE7"/>
    <w:rsid w:val="00FA44FB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93EE9"/>
  <w15:docId w15:val="{B5EA31F5-65D8-495A-9C04-8FEB8314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AE17B8-8E3E-4679-9322-33B0D524B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1A37E-DF7A-407A-823F-94F5A3F5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90CBA-6185-4B8E-9F10-A46A6A3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Letter with APO from address-2 pages</vt:lpstr>
    </vt:vector>
  </TitlesOfParts>
  <Company>United States Army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Letter with APO from address-2 pages</dc:title>
  <dc:creator>Jaminet, Keith S MR CIV;bettina.a.womack.ln@mail.mil</dc:creator>
  <cp:lastModifiedBy>Ackermann, Evamaria LN USARMY USAREUR-AF (DEU)</cp:lastModifiedBy>
  <cp:revision>2</cp:revision>
  <dcterms:created xsi:type="dcterms:W3CDTF">2024-12-10T07:18:00Z</dcterms:created>
  <dcterms:modified xsi:type="dcterms:W3CDTF">2024-12-10T07:18:00Z</dcterms:modified>
  <cp:category>Letterhead template</cp:category>
</cp:coreProperties>
</file>